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71D8C" w14:textId="77777777" w:rsidR="00D5030A" w:rsidRDefault="00D5030A" w:rsidP="00D5030A">
      <w:pPr>
        <w:jc w:val="center"/>
      </w:pPr>
      <w:r w:rsidRPr="003A4FDA">
        <w:rPr>
          <w:noProof/>
        </w:rPr>
        <w:drawing>
          <wp:inline distT="0" distB="0" distL="0" distR="0" wp14:anchorId="2B20A96B" wp14:editId="326FCA2D">
            <wp:extent cx="1683385" cy="594995"/>
            <wp:effectExtent l="0" t="0" r="0" b="0"/>
            <wp:docPr id="7" name="Slika 7" descr="Vrtec Radovljica | Uradna stran za Vrtec Radovlj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 descr="Vrtec Radovljica | Uradna stran za Vrtec Radovljic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546B3" w14:textId="77777777" w:rsidR="00D5030A" w:rsidRPr="00120033" w:rsidRDefault="00D5030A" w:rsidP="00D5030A">
      <w:pPr>
        <w:jc w:val="center"/>
      </w:pPr>
      <w:r w:rsidRPr="00E7063D">
        <w:rPr>
          <w:b/>
        </w:rPr>
        <w:t>V R T E C  R A D O V L J I C A</w:t>
      </w:r>
    </w:p>
    <w:p w14:paraId="30D5F567" w14:textId="77777777" w:rsidR="00D5030A" w:rsidRPr="00112C82" w:rsidRDefault="00D5030A" w:rsidP="00D5030A">
      <w:pPr>
        <w:jc w:val="center"/>
        <w:rPr>
          <w:rStyle w:val="Hiperpovezava"/>
          <w:rFonts w:eastAsiaTheme="majorEastAsia"/>
        </w:rPr>
      </w:pPr>
    </w:p>
    <w:p w14:paraId="1B3448FD" w14:textId="77777777" w:rsidR="00D5030A" w:rsidRPr="00E849CE" w:rsidRDefault="00D5030A" w:rsidP="00D5030A">
      <w:pPr>
        <w:jc w:val="center"/>
        <w:rPr>
          <w:b/>
          <w:sz w:val="32"/>
          <w:szCs w:val="32"/>
        </w:rPr>
      </w:pPr>
      <w:r w:rsidRPr="00E849CE">
        <w:rPr>
          <w:b/>
          <w:sz w:val="32"/>
          <w:szCs w:val="32"/>
        </w:rPr>
        <w:t xml:space="preserve">JEDILNIK TEDEN OD </w:t>
      </w:r>
      <w:r>
        <w:rPr>
          <w:b/>
          <w:sz w:val="32"/>
          <w:szCs w:val="32"/>
        </w:rPr>
        <w:t>12</w:t>
      </w:r>
      <w:r w:rsidRPr="00E849CE">
        <w:rPr>
          <w:b/>
          <w:sz w:val="32"/>
          <w:szCs w:val="32"/>
        </w:rPr>
        <w:t>.5. 2025 DO 1</w:t>
      </w:r>
      <w:r>
        <w:rPr>
          <w:b/>
          <w:sz w:val="32"/>
          <w:szCs w:val="32"/>
        </w:rPr>
        <w:t>6</w:t>
      </w:r>
      <w:r w:rsidRPr="00E849CE">
        <w:rPr>
          <w:b/>
          <w:sz w:val="32"/>
          <w:szCs w:val="32"/>
        </w:rPr>
        <w:t>.5. 2025</w:t>
      </w:r>
    </w:p>
    <w:p w14:paraId="3FE0D0DA" w14:textId="77777777" w:rsidR="00D5030A" w:rsidRPr="0044593E" w:rsidRDefault="00D5030A" w:rsidP="00D5030A">
      <w:pPr>
        <w:jc w:val="center"/>
        <w:rPr>
          <w:bCs/>
        </w:rPr>
      </w:pPr>
    </w:p>
    <w:tbl>
      <w:tblPr>
        <w:tblW w:w="104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2786"/>
        <w:gridCol w:w="1984"/>
        <w:gridCol w:w="2977"/>
        <w:gridCol w:w="2268"/>
      </w:tblGrid>
      <w:tr w:rsidR="00D5030A" w:rsidRPr="0042341B" w14:paraId="08FC968D" w14:textId="77777777" w:rsidTr="00CF7169">
        <w:trPr>
          <w:cantSplit/>
          <w:trHeight w:val="340"/>
          <w:jc w:val="center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FB8D"/>
            <w:vAlign w:val="center"/>
          </w:tcPr>
          <w:p w14:paraId="2EB904DA" w14:textId="77777777" w:rsidR="00D5030A" w:rsidRPr="0042341B" w:rsidRDefault="00D5030A" w:rsidP="00CF7169">
            <w:pPr>
              <w:jc w:val="center"/>
              <w:rPr>
                <w:bCs/>
              </w:rPr>
            </w:pPr>
          </w:p>
        </w:tc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FB8D"/>
            <w:vAlign w:val="center"/>
            <w:hideMark/>
          </w:tcPr>
          <w:p w14:paraId="0AFBE7E1" w14:textId="77777777" w:rsidR="00D5030A" w:rsidRPr="00E849CE" w:rsidRDefault="00D5030A" w:rsidP="00CF7169">
            <w:pPr>
              <w:jc w:val="center"/>
              <w:rPr>
                <w:b/>
                <w:bCs/>
              </w:rPr>
            </w:pPr>
            <w:r w:rsidRPr="00E849CE">
              <w:rPr>
                <w:b/>
                <w:bCs/>
              </w:rPr>
              <w:t>ZAJTRK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FB8D"/>
            <w:vAlign w:val="center"/>
            <w:hideMark/>
          </w:tcPr>
          <w:p w14:paraId="7CFB5D8E" w14:textId="77777777" w:rsidR="00D5030A" w:rsidRPr="00E849CE" w:rsidRDefault="00D5030A" w:rsidP="00CF7169">
            <w:pPr>
              <w:jc w:val="center"/>
              <w:rPr>
                <w:b/>
                <w:bCs/>
              </w:rPr>
            </w:pPr>
            <w:r w:rsidRPr="00E849CE">
              <w:rPr>
                <w:b/>
                <w:bCs/>
              </w:rPr>
              <w:t>DOPOLDANSKA MALICA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FB8D"/>
          </w:tcPr>
          <w:p w14:paraId="524100FA" w14:textId="77777777" w:rsidR="00D5030A" w:rsidRPr="00E849CE" w:rsidRDefault="00D5030A" w:rsidP="00CF7169">
            <w:pPr>
              <w:jc w:val="center"/>
              <w:rPr>
                <w:b/>
                <w:bCs/>
              </w:rPr>
            </w:pPr>
            <w:r w:rsidRPr="00E849CE">
              <w:rPr>
                <w:b/>
                <w:bCs/>
              </w:rPr>
              <w:t>KOSILO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FB8D"/>
          </w:tcPr>
          <w:p w14:paraId="22CF6258" w14:textId="77777777" w:rsidR="00D5030A" w:rsidRPr="00E849CE" w:rsidRDefault="00D5030A" w:rsidP="00CF7169">
            <w:pPr>
              <w:jc w:val="center"/>
              <w:rPr>
                <w:b/>
                <w:bCs/>
              </w:rPr>
            </w:pPr>
            <w:r w:rsidRPr="00E849CE">
              <w:rPr>
                <w:b/>
                <w:bCs/>
              </w:rPr>
              <w:t>POPOLDANSKA MALICA</w:t>
            </w:r>
          </w:p>
        </w:tc>
      </w:tr>
      <w:tr w:rsidR="00D5030A" w:rsidRPr="0042341B" w14:paraId="3BD5E937" w14:textId="77777777" w:rsidTr="00CF7169">
        <w:trPr>
          <w:cantSplit/>
          <w:trHeight w:val="2264"/>
          <w:jc w:val="center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FB8D"/>
            <w:textDirection w:val="btLr"/>
            <w:vAlign w:val="center"/>
            <w:hideMark/>
          </w:tcPr>
          <w:p w14:paraId="5D2844C3" w14:textId="77777777" w:rsidR="00D5030A" w:rsidRPr="00E849CE" w:rsidRDefault="00D5030A" w:rsidP="00CF7169">
            <w:pPr>
              <w:jc w:val="center"/>
              <w:rPr>
                <w:b/>
              </w:rPr>
            </w:pPr>
            <w:r w:rsidRPr="00E849CE">
              <w:rPr>
                <w:b/>
              </w:rPr>
              <w:t>PONEDELJEK</w:t>
            </w:r>
          </w:p>
        </w:tc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CE2C6C0" w14:textId="77777777" w:rsidR="00D5030A" w:rsidRPr="0044101F" w:rsidRDefault="00D5030A" w:rsidP="00CF716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4101F">
              <w:rPr>
                <w:rFonts w:ascii="Calibri" w:hAnsi="Calibri"/>
                <w:b/>
                <w:bCs/>
                <w:sz w:val="18"/>
                <w:szCs w:val="18"/>
              </w:rPr>
              <w:t>RŽENI KRUH</w:t>
            </w:r>
          </w:p>
          <w:p w14:paraId="52EFB2C1" w14:textId="77777777" w:rsidR="00D5030A" w:rsidRPr="00934682" w:rsidRDefault="00D5030A" w:rsidP="00CF7169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934682">
              <w:rPr>
                <w:rFonts w:ascii="Calibri" w:hAnsi="Calibri"/>
                <w:i/>
                <w:iCs/>
                <w:sz w:val="18"/>
                <w:szCs w:val="18"/>
              </w:rPr>
              <w:t>(alergeni: rž, pšenica gluten), sledi mleka, soje, jajc, sezama in orehov)</w:t>
            </w:r>
          </w:p>
          <w:p w14:paraId="50A96B75" w14:textId="77777777" w:rsidR="00D5030A" w:rsidRPr="0044101F" w:rsidRDefault="00D5030A" w:rsidP="00CF716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4101F">
              <w:rPr>
                <w:rFonts w:ascii="Calibri" w:hAnsi="Calibri"/>
                <w:b/>
                <w:bCs/>
                <w:sz w:val="18"/>
                <w:szCs w:val="18"/>
              </w:rPr>
              <w:t>DOMAČE ZELIŠČNO MASLO</w:t>
            </w:r>
          </w:p>
          <w:p w14:paraId="0E8C3D13" w14:textId="77777777" w:rsidR="00D5030A" w:rsidRPr="00934682" w:rsidRDefault="00D5030A" w:rsidP="00CF7169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934682">
              <w:rPr>
                <w:rFonts w:ascii="Calibri" w:hAnsi="Calibri"/>
                <w:i/>
                <w:iCs/>
                <w:sz w:val="18"/>
                <w:szCs w:val="18"/>
              </w:rPr>
              <w:t>(alergen: mlečni proizvod)</w:t>
            </w:r>
          </w:p>
          <w:p w14:paraId="350FC603" w14:textId="77777777" w:rsidR="00D5030A" w:rsidRPr="0044101F" w:rsidRDefault="00D5030A" w:rsidP="00CF716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4101F">
              <w:rPr>
                <w:rFonts w:ascii="Calibri" w:hAnsi="Calibri"/>
                <w:b/>
                <w:bCs/>
                <w:sz w:val="18"/>
                <w:szCs w:val="18"/>
              </w:rPr>
              <w:t>PALČKE KORENČKA</w:t>
            </w:r>
          </w:p>
          <w:p w14:paraId="392C3F33" w14:textId="77777777" w:rsidR="00D5030A" w:rsidRPr="0044101F" w:rsidRDefault="00D5030A" w:rsidP="00CF716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4101F">
              <w:rPr>
                <w:rFonts w:ascii="Calibri" w:hAnsi="Calibri"/>
                <w:b/>
                <w:bCs/>
                <w:sz w:val="18"/>
                <w:szCs w:val="18"/>
              </w:rPr>
              <w:t>ŠIPKOV ČAJ Z LIMONO</w:t>
            </w:r>
          </w:p>
          <w:p w14:paraId="718166C2" w14:textId="77777777" w:rsidR="00D5030A" w:rsidRPr="00E849CE" w:rsidRDefault="00D5030A" w:rsidP="00CF7169">
            <w:pPr>
              <w:jc w:val="center"/>
            </w:pPr>
            <w:r w:rsidRPr="00934682">
              <w:rPr>
                <w:rFonts w:ascii="Calibri" w:hAnsi="Calibri"/>
                <w:i/>
                <w:iCs/>
                <w:sz w:val="18"/>
                <w:szCs w:val="18"/>
              </w:rPr>
              <w:t>(alergen: mleko)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501B83" w14:textId="77777777" w:rsidR="00D5030A" w:rsidRPr="00934682" w:rsidRDefault="00D5030A" w:rsidP="00CF716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4682">
              <w:rPr>
                <w:rFonts w:ascii="Calibri" w:hAnsi="Calibri"/>
                <w:sz w:val="18"/>
                <w:szCs w:val="18"/>
              </w:rPr>
              <w:t>SADNA KOŠARICA</w:t>
            </w:r>
          </w:p>
          <w:p w14:paraId="783C2DF4" w14:textId="77777777" w:rsidR="00D5030A" w:rsidRPr="00934682" w:rsidRDefault="00D5030A" w:rsidP="00CF716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4682">
              <w:rPr>
                <w:rFonts w:ascii="Calibri" w:hAnsi="Calibri"/>
                <w:sz w:val="18"/>
                <w:szCs w:val="18"/>
              </w:rPr>
              <w:t>MEŠANO SADJE</w:t>
            </w:r>
          </w:p>
          <w:p w14:paraId="37BBE0C7" w14:textId="77777777" w:rsidR="00D5030A" w:rsidRPr="00E849CE" w:rsidRDefault="00D5030A" w:rsidP="00CF7169">
            <w:pPr>
              <w:jc w:val="center"/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inline distT="0" distB="0" distL="0" distR="0" wp14:anchorId="4CC477FF" wp14:editId="283C62B5">
                  <wp:extent cx="986790" cy="681990"/>
                  <wp:effectExtent l="0" t="0" r="3810" b="3810"/>
                  <wp:docPr id="6" name="Slika 6" descr="MEANO-~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6" descr="MEANO-~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68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B04F0" w14:textId="77777777" w:rsidR="00D5030A" w:rsidRPr="0044101F" w:rsidRDefault="00D5030A" w:rsidP="00CF716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4101F">
              <w:rPr>
                <w:rFonts w:ascii="Calibri" w:hAnsi="Calibri"/>
                <w:b/>
                <w:bCs/>
                <w:sz w:val="18"/>
                <w:szCs w:val="18"/>
              </w:rPr>
              <w:t>KREMNA FIŽOLOVA ENOLONČNICA S TESTENINAMI</w:t>
            </w:r>
          </w:p>
          <w:p w14:paraId="64E95270" w14:textId="77777777" w:rsidR="00D5030A" w:rsidRPr="00934682" w:rsidRDefault="00D5030A" w:rsidP="00CF7169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934682">
              <w:rPr>
                <w:rFonts w:ascii="Calibri" w:hAnsi="Calibri"/>
                <w:i/>
                <w:iCs/>
                <w:sz w:val="18"/>
                <w:szCs w:val="18"/>
              </w:rPr>
              <w:t xml:space="preserve">(alergen: listna zelena, pšenica (gluten) </w:t>
            </w:r>
          </w:p>
          <w:p w14:paraId="660C7810" w14:textId="77777777" w:rsidR="00D5030A" w:rsidRPr="0044101F" w:rsidRDefault="00D5030A" w:rsidP="00CF716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SKUTNA BLAZINICA</w:t>
            </w:r>
          </w:p>
          <w:p w14:paraId="0766F4CD" w14:textId="77777777" w:rsidR="00D5030A" w:rsidRPr="00934682" w:rsidRDefault="00D5030A" w:rsidP="00CF7169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934682">
              <w:rPr>
                <w:rFonts w:ascii="Calibri" w:hAnsi="Calibri"/>
                <w:i/>
                <w:iCs/>
                <w:sz w:val="18"/>
                <w:szCs w:val="18"/>
              </w:rPr>
              <w:t>(alergeni: pšenica (gluten),jajca, mlečni proizvod)</w:t>
            </w:r>
          </w:p>
          <w:p w14:paraId="13CA2109" w14:textId="77777777" w:rsidR="00D5030A" w:rsidRPr="00E849CE" w:rsidRDefault="00D5030A" w:rsidP="00CF7169">
            <w:pPr>
              <w:jc w:val="center"/>
            </w:pPr>
            <w:r w:rsidRPr="0044101F">
              <w:rPr>
                <w:rFonts w:ascii="Calibri" w:hAnsi="Calibri"/>
                <w:b/>
                <w:bCs/>
                <w:sz w:val="18"/>
                <w:szCs w:val="18"/>
              </w:rPr>
              <w:t>VODA Z LIMONO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621176" w14:textId="77777777" w:rsidR="00D5030A" w:rsidRPr="005D1D4F" w:rsidRDefault="00D5030A" w:rsidP="00CF716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D1D4F">
              <w:rPr>
                <w:rFonts w:ascii="Calibri" w:hAnsi="Calibri"/>
                <w:b/>
                <w:sz w:val="18"/>
                <w:szCs w:val="18"/>
              </w:rPr>
              <w:t>NAVADNI GRŠKI JOGURT IK</w:t>
            </w:r>
          </w:p>
          <w:p w14:paraId="6944C8BC" w14:textId="77777777" w:rsidR="00D5030A" w:rsidRPr="00934682" w:rsidRDefault="00D5030A" w:rsidP="00CF716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2FA370E7" wp14:editId="3D5CF6AB">
                  <wp:extent cx="409575" cy="211680"/>
                  <wp:effectExtent l="0" t="0" r="0" b="0"/>
                  <wp:docPr id="51" name="Picture 1013845102" descr="Izbrana kakov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845102" name="Picture 1013845102" descr="Izbrana kakovost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301" cy="214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D5D195" w14:textId="77777777" w:rsidR="00D5030A" w:rsidRPr="00E849CE" w:rsidRDefault="00D5030A" w:rsidP="00CF7169">
            <w:pPr>
              <w:jc w:val="center"/>
              <w:rPr>
                <w:i/>
                <w:iCs/>
              </w:rPr>
            </w:pPr>
            <w:r w:rsidRPr="00934682">
              <w:rPr>
                <w:rFonts w:ascii="Calibri" w:hAnsi="Calibri"/>
                <w:i/>
                <w:iCs/>
                <w:sz w:val="18"/>
                <w:szCs w:val="18"/>
              </w:rPr>
              <w:t>(alergeni: mleko)</w:t>
            </w:r>
          </w:p>
        </w:tc>
      </w:tr>
      <w:tr w:rsidR="00D5030A" w:rsidRPr="0042341B" w14:paraId="5E28F075" w14:textId="77777777" w:rsidTr="00CF7169">
        <w:trPr>
          <w:cantSplit/>
          <w:trHeight w:val="1588"/>
          <w:jc w:val="center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FB8D"/>
            <w:textDirection w:val="btLr"/>
            <w:vAlign w:val="center"/>
            <w:hideMark/>
          </w:tcPr>
          <w:p w14:paraId="1860C3A4" w14:textId="77777777" w:rsidR="00D5030A" w:rsidRPr="00E849CE" w:rsidRDefault="00D5030A" w:rsidP="00CF7169">
            <w:pPr>
              <w:jc w:val="center"/>
              <w:rPr>
                <w:b/>
              </w:rPr>
            </w:pPr>
            <w:r w:rsidRPr="00E849CE">
              <w:rPr>
                <w:b/>
              </w:rPr>
              <w:t>TOREK</w:t>
            </w:r>
          </w:p>
        </w:tc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3E2A31" w14:textId="77777777" w:rsidR="00D5030A" w:rsidRDefault="00D5030A" w:rsidP="00CF716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OVSENA ŠTRUCA</w:t>
            </w:r>
          </w:p>
          <w:p w14:paraId="12E57BCF" w14:textId="77777777" w:rsidR="00D5030A" w:rsidRPr="006C2FFA" w:rsidRDefault="00D5030A" w:rsidP="00CF7169">
            <w:pPr>
              <w:jc w:val="center"/>
              <w:rPr>
                <w:rFonts w:ascii="Calibri" w:hAnsi="Calibri"/>
                <w:bCs/>
                <w:i/>
                <w:sz w:val="18"/>
                <w:szCs w:val="18"/>
              </w:rPr>
            </w:pPr>
            <w:r w:rsidRPr="006C2FFA">
              <w:rPr>
                <w:rFonts w:ascii="Calibri" w:hAnsi="Calibri"/>
                <w:bCs/>
                <w:i/>
                <w:sz w:val="18"/>
                <w:szCs w:val="18"/>
              </w:rPr>
              <w:t>(alergen</w:t>
            </w:r>
            <w:r>
              <w:rPr>
                <w:rFonts w:ascii="Calibri" w:hAnsi="Calibri"/>
                <w:bCs/>
                <w:i/>
                <w:sz w:val="18"/>
                <w:szCs w:val="18"/>
              </w:rPr>
              <w:t xml:space="preserve"> </w:t>
            </w:r>
            <w:r w:rsidRPr="006C2FFA">
              <w:rPr>
                <w:rFonts w:ascii="Calibri" w:hAnsi="Calibri"/>
                <w:bCs/>
                <w:i/>
                <w:sz w:val="18"/>
                <w:szCs w:val="18"/>
              </w:rPr>
              <w:t>:pšenica (gluten)</w:t>
            </w:r>
          </w:p>
          <w:p w14:paraId="08CB7E28" w14:textId="77777777" w:rsidR="00D5030A" w:rsidRPr="006C2FFA" w:rsidRDefault="00D5030A" w:rsidP="00CF7169">
            <w:pPr>
              <w:jc w:val="center"/>
              <w:rPr>
                <w:rFonts w:ascii="Calibri" w:hAnsi="Calibri"/>
                <w:bCs/>
                <w:i/>
                <w:sz w:val="18"/>
                <w:szCs w:val="18"/>
              </w:rPr>
            </w:pPr>
            <w:r w:rsidRPr="006C2FFA">
              <w:rPr>
                <w:rFonts w:ascii="Calibri" w:hAnsi="Calibri"/>
                <w:bCs/>
                <w:i/>
                <w:sz w:val="18"/>
                <w:szCs w:val="18"/>
              </w:rPr>
              <w:t>sledi mleka ,jajc</w:t>
            </w:r>
            <w:r>
              <w:rPr>
                <w:rFonts w:ascii="Calibri" w:hAnsi="Calibri"/>
                <w:bCs/>
                <w:i/>
                <w:sz w:val="18"/>
                <w:szCs w:val="18"/>
              </w:rPr>
              <w:t xml:space="preserve"> </w:t>
            </w:r>
            <w:r w:rsidRPr="006C2FFA">
              <w:rPr>
                <w:rFonts w:ascii="Calibri" w:hAnsi="Calibri"/>
                <w:bCs/>
                <w:i/>
                <w:sz w:val="18"/>
                <w:szCs w:val="18"/>
              </w:rPr>
              <w:t>,soje )</w:t>
            </w:r>
          </w:p>
          <w:p w14:paraId="01B382BA" w14:textId="77777777" w:rsidR="00D5030A" w:rsidRPr="006C2FFA" w:rsidRDefault="00D5030A" w:rsidP="00CF716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C2FFA">
              <w:rPr>
                <w:rFonts w:ascii="Calibri" w:hAnsi="Calibri"/>
                <w:b/>
                <w:sz w:val="18"/>
                <w:szCs w:val="18"/>
              </w:rPr>
              <w:t>OTROŠKA  PEPE PAŠTETA</w:t>
            </w:r>
          </w:p>
          <w:p w14:paraId="5EAAC3E7" w14:textId="77777777" w:rsidR="00D5030A" w:rsidRPr="006C2FFA" w:rsidRDefault="00D5030A" w:rsidP="00CF716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C2FFA">
              <w:rPr>
                <w:rFonts w:ascii="Calibri" w:hAnsi="Calibri"/>
                <w:b/>
                <w:sz w:val="18"/>
                <w:szCs w:val="18"/>
              </w:rPr>
              <w:t>REZINA PAPRIKE</w:t>
            </w:r>
          </w:p>
          <w:p w14:paraId="582A66CF" w14:textId="77777777" w:rsidR="00D5030A" w:rsidRPr="00934682" w:rsidRDefault="00D5030A" w:rsidP="00CF716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C2FFA">
              <w:rPr>
                <w:rFonts w:ascii="Calibri" w:hAnsi="Calibri"/>
                <w:b/>
                <w:sz w:val="18"/>
                <w:szCs w:val="18"/>
              </w:rPr>
              <w:t xml:space="preserve"> KAKAV NA EKOLOŠKEM MLEKU</w:t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264923D8" wp14:editId="5EF0CFB0">
                  <wp:extent cx="217805" cy="144104"/>
                  <wp:effectExtent l="0" t="0" r="0" b="8890"/>
                  <wp:docPr id="48" name="Slika 48" descr="Rezultat iskanja slik za eco label eur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Slika 61" descr="Rezultat iskanja slik za eco label europe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66" cy="151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B707A3" w14:textId="77777777" w:rsidR="00D5030A" w:rsidRPr="0044101F" w:rsidRDefault="00D5030A" w:rsidP="00CF716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34682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21ACDC65" w14:textId="77777777" w:rsidR="00D5030A" w:rsidRPr="00E849CE" w:rsidRDefault="00D5030A" w:rsidP="00CF7169">
            <w:pPr>
              <w:jc w:val="center"/>
              <w:rPr>
                <w:i/>
                <w:iCs/>
              </w:rPr>
            </w:pPr>
            <w:r w:rsidRPr="00934682">
              <w:rPr>
                <w:rFonts w:ascii="Calibri" w:hAnsi="Calibri"/>
                <w:i/>
                <w:iCs/>
                <w:sz w:val="18"/>
                <w:szCs w:val="18"/>
              </w:rPr>
              <w:t xml:space="preserve">(alergeni; mleko, </w:t>
            </w:r>
            <w:r>
              <w:rPr>
                <w:rFonts w:ascii="Calibri" w:hAnsi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8FE2FB" w14:textId="77777777" w:rsidR="00D5030A" w:rsidRPr="00934682" w:rsidRDefault="00D5030A" w:rsidP="00CF716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4682">
              <w:rPr>
                <w:rFonts w:ascii="Calibri" w:hAnsi="Calibri"/>
                <w:sz w:val="18"/>
                <w:szCs w:val="18"/>
              </w:rPr>
              <w:t>SADNA KOŠARICA</w:t>
            </w:r>
          </w:p>
          <w:p w14:paraId="4E03C4A6" w14:textId="77777777" w:rsidR="00D5030A" w:rsidRDefault="00D5030A" w:rsidP="00CF716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4682">
              <w:rPr>
                <w:rFonts w:ascii="Calibri" w:hAnsi="Calibri"/>
                <w:sz w:val="18"/>
                <w:szCs w:val="18"/>
              </w:rPr>
              <w:t>MEŠANO SADJE + JAGODE IK</w:t>
            </w:r>
          </w:p>
          <w:p w14:paraId="019BEBC0" w14:textId="77777777" w:rsidR="00D5030A" w:rsidRPr="00934682" w:rsidRDefault="00D5030A" w:rsidP="00CF716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75C71F2" wp14:editId="7E452302">
                  <wp:extent cx="409575" cy="211680"/>
                  <wp:effectExtent l="0" t="0" r="0" b="0"/>
                  <wp:docPr id="45" name="Picture 1013845102" descr="Izbrana kakov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845102" name="Picture 1013845102" descr="Izbrana kakovost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301" cy="214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AFD740" w14:textId="77777777" w:rsidR="00D5030A" w:rsidRPr="00E849CE" w:rsidRDefault="00D5030A" w:rsidP="00CF7169">
            <w:pPr>
              <w:jc w:val="center"/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inline distT="0" distB="0" distL="0" distR="0" wp14:anchorId="6E286A93" wp14:editId="1F8D717B">
                  <wp:extent cx="986790" cy="681990"/>
                  <wp:effectExtent l="0" t="0" r="3810" b="3810"/>
                  <wp:docPr id="5" name="Slika 5" descr="MEANO-~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4" descr="MEANO-~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68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19C6C" w14:textId="77777777" w:rsidR="00D5030A" w:rsidRPr="0044101F" w:rsidRDefault="00D5030A" w:rsidP="00CF716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4101F">
              <w:rPr>
                <w:rFonts w:ascii="Calibri" w:hAnsi="Calibri"/>
                <w:b/>
                <w:bCs/>
                <w:sz w:val="18"/>
                <w:szCs w:val="18"/>
              </w:rPr>
              <w:t>KREMNA CVETAČNA JUHA</w:t>
            </w:r>
          </w:p>
          <w:p w14:paraId="4B3ACF4C" w14:textId="77777777" w:rsidR="00D5030A" w:rsidRPr="00934682" w:rsidRDefault="00D5030A" w:rsidP="00CF7169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934682">
              <w:rPr>
                <w:rFonts w:ascii="Calibri" w:hAnsi="Calibri"/>
                <w:i/>
                <w:iCs/>
                <w:sz w:val="18"/>
                <w:szCs w:val="18"/>
              </w:rPr>
              <w:t>(alergeni: listna zelena)</w:t>
            </w:r>
          </w:p>
          <w:p w14:paraId="2A2F7E50" w14:textId="77777777" w:rsidR="00D5030A" w:rsidRPr="0044101F" w:rsidRDefault="00D5030A" w:rsidP="00CF716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4101F">
              <w:rPr>
                <w:rFonts w:ascii="Calibri" w:hAnsi="Calibri"/>
                <w:b/>
                <w:bCs/>
                <w:sz w:val="18"/>
                <w:szCs w:val="18"/>
              </w:rPr>
              <w:t>MESNA LAZANJA</w:t>
            </w:r>
          </w:p>
          <w:p w14:paraId="7B0D8585" w14:textId="77777777" w:rsidR="00D5030A" w:rsidRPr="00934682" w:rsidRDefault="00D5030A" w:rsidP="00CF7169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934682">
              <w:rPr>
                <w:rFonts w:ascii="Calibri" w:hAnsi="Calibri"/>
                <w:i/>
                <w:iCs/>
                <w:sz w:val="18"/>
                <w:szCs w:val="18"/>
              </w:rPr>
              <w:t>(alergeni: pšenica (gluten), mlečni proizvod, jajca)</w:t>
            </w:r>
          </w:p>
          <w:p w14:paraId="50C843F0" w14:textId="77777777" w:rsidR="00D5030A" w:rsidRPr="0044101F" w:rsidRDefault="00D5030A" w:rsidP="00CF716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4101F">
              <w:rPr>
                <w:rFonts w:ascii="Calibri" w:hAnsi="Calibri"/>
                <w:b/>
                <w:bCs/>
                <w:sz w:val="18"/>
                <w:szCs w:val="18"/>
              </w:rPr>
              <w:t>ZELENA SOLATA</w:t>
            </w:r>
          </w:p>
          <w:p w14:paraId="2DE33B82" w14:textId="77777777" w:rsidR="00D5030A" w:rsidRPr="00E849CE" w:rsidRDefault="00D5030A" w:rsidP="00CF7169">
            <w:pPr>
              <w:jc w:val="center"/>
            </w:pPr>
            <w:r w:rsidRPr="0044101F">
              <w:rPr>
                <w:rFonts w:ascii="Calibri" w:hAnsi="Calibri"/>
                <w:b/>
                <w:bCs/>
                <w:sz w:val="18"/>
                <w:szCs w:val="18"/>
              </w:rPr>
              <w:t>(DOZA DOMAČ'GA)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6EC498" w14:textId="77777777" w:rsidR="00D5030A" w:rsidRPr="005D1D4F" w:rsidRDefault="00D5030A" w:rsidP="00CF716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D1D4F">
              <w:rPr>
                <w:rFonts w:ascii="Calibri" w:hAnsi="Calibri"/>
                <w:b/>
                <w:sz w:val="18"/>
                <w:szCs w:val="18"/>
              </w:rPr>
              <w:t>MEŠANO SADJE</w:t>
            </w:r>
          </w:p>
          <w:p w14:paraId="1178B0F2" w14:textId="77777777" w:rsidR="00D5030A" w:rsidRPr="00E849CE" w:rsidRDefault="00D5030A" w:rsidP="00CF7169">
            <w:pPr>
              <w:jc w:val="center"/>
              <w:rPr>
                <w:i/>
                <w:iCs/>
              </w:rPr>
            </w:pPr>
          </w:p>
        </w:tc>
      </w:tr>
      <w:tr w:rsidR="00D5030A" w:rsidRPr="0042341B" w14:paraId="3C944C6E" w14:textId="77777777" w:rsidTr="00CF7169">
        <w:trPr>
          <w:cantSplit/>
          <w:trHeight w:val="1740"/>
          <w:jc w:val="center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FB8D"/>
            <w:textDirection w:val="btLr"/>
            <w:vAlign w:val="center"/>
            <w:hideMark/>
          </w:tcPr>
          <w:p w14:paraId="639D94DA" w14:textId="77777777" w:rsidR="00D5030A" w:rsidRPr="00E849CE" w:rsidRDefault="00D5030A" w:rsidP="00CF7169">
            <w:pPr>
              <w:jc w:val="center"/>
              <w:rPr>
                <w:b/>
              </w:rPr>
            </w:pPr>
            <w:r w:rsidRPr="00E849CE">
              <w:rPr>
                <w:b/>
              </w:rPr>
              <w:t>SREDA</w:t>
            </w:r>
          </w:p>
        </w:tc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F645759" w14:textId="77777777" w:rsidR="00D5030A" w:rsidRPr="0044101F" w:rsidRDefault="00D5030A" w:rsidP="00CF716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4101F">
              <w:rPr>
                <w:rFonts w:ascii="Calibri" w:hAnsi="Calibri"/>
                <w:b/>
                <w:bCs/>
                <w:sz w:val="18"/>
                <w:szCs w:val="18"/>
              </w:rPr>
              <w:t>KRUH S SEMENI</w:t>
            </w:r>
          </w:p>
          <w:p w14:paraId="3777B73E" w14:textId="77777777" w:rsidR="00D5030A" w:rsidRPr="00934682" w:rsidRDefault="00D5030A" w:rsidP="00CF7169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934682">
              <w:rPr>
                <w:rFonts w:ascii="Calibri" w:hAnsi="Calibri"/>
                <w:i/>
                <w:iCs/>
                <w:sz w:val="18"/>
                <w:szCs w:val="18"/>
              </w:rPr>
              <w:t>(alergeni: žita z glutenom(pšenica, oves, ječmen, rž) soja in sezam, sledi mleka, jajc, orehi)</w:t>
            </w:r>
          </w:p>
          <w:p w14:paraId="06BD8B10" w14:textId="77777777" w:rsidR="00D5030A" w:rsidRPr="0044101F" w:rsidRDefault="00D5030A" w:rsidP="00CF716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4101F">
              <w:rPr>
                <w:rFonts w:ascii="Calibri" w:hAnsi="Calibri"/>
                <w:b/>
                <w:bCs/>
                <w:sz w:val="18"/>
                <w:szCs w:val="18"/>
              </w:rPr>
              <w:t xml:space="preserve">ŠUNKA </w:t>
            </w:r>
          </w:p>
          <w:p w14:paraId="308C8781" w14:textId="77777777" w:rsidR="00D5030A" w:rsidRPr="0044101F" w:rsidRDefault="00D5030A" w:rsidP="00CF716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4101F">
              <w:rPr>
                <w:rFonts w:ascii="Calibri" w:hAnsi="Calibri"/>
                <w:b/>
                <w:bCs/>
                <w:sz w:val="18"/>
                <w:szCs w:val="18"/>
              </w:rPr>
              <w:t>REZINE ZELENE, RUMENE PAPRIKE</w:t>
            </w:r>
          </w:p>
          <w:p w14:paraId="1A373D87" w14:textId="77777777" w:rsidR="00D5030A" w:rsidRPr="0044101F" w:rsidRDefault="00D5030A" w:rsidP="00CF7169">
            <w:pPr>
              <w:jc w:val="center"/>
              <w:rPr>
                <w:b/>
                <w:bCs/>
                <w:i/>
                <w:iCs/>
              </w:rPr>
            </w:pPr>
            <w:r w:rsidRPr="0044101F">
              <w:rPr>
                <w:rFonts w:ascii="Calibri" w:hAnsi="Calibri"/>
                <w:b/>
                <w:bCs/>
                <w:sz w:val="18"/>
                <w:szCs w:val="18"/>
              </w:rPr>
              <w:t>LIPOV ČAJ Z LIMONO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401977" w14:textId="77777777" w:rsidR="00D5030A" w:rsidRPr="00934682" w:rsidRDefault="00D5030A" w:rsidP="00CF716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4682">
              <w:rPr>
                <w:rFonts w:ascii="Calibri" w:hAnsi="Calibri"/>
                <w:sz w:val="18"/>
                <w:szCs w:val="18"/>
              </w:rPr>
              <w:t>SADNA KOŠARICA</w:t>
            </w:r>
            <w:r w:rsidRPr="00934682">
              <w:rPr>
                <w:rFonts w:ascii="Calibri" w:hAnsi="Calibri"/>
                <w:sz w:val="18"/>
                <w:szCs w:val="18"/>
              </w:rPr>
              <w:br/>
              <w:t>BANANA</w:t>
            </w:r>
          </w:p>
          <w:p w14:paraId="3A1DD7A0" w14:textId="77777777" w:rsidR="00D5030A" w:rsidRPr="00934682" w:rsidRDefault="00D5030A" w:rsidP="00CF7169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inline distT="0" distB="0" distL="0" distR="0" wp14:anchorId="10473AB4" wp14:editId="489103A1">
                  <wp:extent cx="914400" cy="537210"/>
                  <wp:effectExtent l="0" t="0" r="0" b="0"/>
                  <wp:docPr id="4" name="Slika 4" descr="BAN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5" descr="BAN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3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E5F675" w14:textId="77777777" w:rsidR="00D5030A" w:rsidRPr="00C467E7" w:rsidRDefault="00D5030A" w:rsidP="00CF7169">
            <w:pPr>
              <w:rPr>
                <w:rFonts w:ascii="Calibri" w:hAnsi="Calibri"/>
                <w:sz w:val="18"/>
                <w:szCs w:val="18"/>
              </w:rPr>
            </w:pPr>
          </w:p>
          <w:p w14:paraId="022CBE79" w14:textId="77777777" w:rsidR="00D5030A" w:rsidRPr="00E849CE" w:rsidRDefault="00D5030A" w:rsidP="00CF7169">
            <w:pPr>
              <w:jc w:val="center"/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</w:tcPr>
          <w:p w14:paraId="0993E4E1" w14:textId="77777777" w:rsidR="00D5030A" w:rsidRPr="0044101F" w:rsidRDefault="00D5030A" w:rsidP="00CF716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CVETAČNA JUHA</w:t>
            </w:r>
          </w:p>
          <w:p w14:paraId="09C032B5" w14:textId="77777777" w:rsidR="00D5030A" w:rsidRPr="00934682" w:rsidRDefault="00D5030A" w:rsidP="00CF7169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934682">
              <w:rPr>
                <w:rFonts w:ascii="Calibri" w:hAnsi="Calibri"/>
                <w:i/>
                <w:iCs/>
                <w:sz w:val="18"/>
                <w:szCs w:val="18"/>
              </w:rPr>
              <w:t xml:space="preserve">(alergen: </w:t>
            </w:r>
            <w:r>
              <w:rPr>
                <w:rFonts w:ascii="Calibri" w:hAnsi="Calibri"/>
                <w:i/>
                <w:iCs/>
                <w:sz w:val="18"/>
                <w:szCs w:val="18"/>
              </w:rPr>
              <w:t>pšenica, mleko in mlečni izdelki)</w:t>
            </w:r>
          </w:p>
          <w:p w14:paraId="2D65FF3F" w14:textId="77777777" w:rsidR="00D5030A" w:rsidRPr="0044101F" w:rsidRDefault="00D5030A" w:rsidP="00CF716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GOVEJI TRAKCI V POROVI OMAKI</w:t>
            </w:r>
          </w:p>
          <w:p w14:paraId="3CFDD2A1" w14:textId="77777777" w:rsidR="00D5030A" w:rsidRDefault="00D5030A" w:rsidP="00CF7169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934682">
              <w:rPr>
                <w:rFonts w:ascii="Calibri" w:hAnsi="Calibri"/>
                <w:i/>
                <w:iCs/>
                <w:sz w:val="18"/>
                <w:szCs w:val="18"/>
              </w:rPr>
              <w:t>(alergeni: pšenica</w:t>
            </w:r>
            <w:r>
              <w:rPr>
                <w:rFonts w:ascii="Calibri" w:hAnsi="Calibri"/>
                <w:i/>
                <w:iCs/>
                <w:sz w:val="18"/>
                <w:szCs w:val="18"/>
              </w:rPr>
              <w:t>, mleko in mlečni izdelki</w:t>
            </w:r>
          </w:p>
          <w:p w14:paraId="70864D04" w14:textId="77777777" w:rsidR="00D5030A" w:rsidRDefault="00D5030A" w:rsidP="00CF716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NJOKI</w:t>
            </w:r>
          </w:p>
          <w:p w14:paraId="6B458D2F" w14:textId="77777777" w:rsidR="00D5030A" w:rsidRDefault="00D5030A" w:rsidP="00CF7169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934682">
              <w:rPr>
                <w:rFonts w:ascii="Calibri" w:hAnsi="Calibri"/>
                <w:i/>
                <w:iCs/>
                <w:sz w:val="18"/>
                <w:szCs w:val="18"/>
              </w:rPr>
              <w:t>(alergeni: pšenica</w:t>
            </w:r>
            <w:r>
              <w:rPr>
                <w:rFonts w:ascii="Calibri" w:hAnsi="Calibri"/>
                <w:i/>
                <w:iCs/>
                <w:sz w:val="18"/>
                <w:szCs w:val="18"/>
              </w:rPr>
              <w:t>, mleko in mlečni izdelki, jajca)</w:t>
            </w:r>
          </w:p>
          <w:p w14:paraId="6646324B" w14:textId="77777777" w:rsidR="00D5030A" w:rsidRPr="00384FA1" w:rsidRDefault="00D5030A" w:rsidP="00CF716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ZELJNA SOLATA</w:t>
            </w:r>
          </w:p>
          <w:p w14:paraId="2E044894" w14:textId="77777777" w:rsidR="00D5030A" w:rsidRDefault="00D5030A" w:rsidP="00CF716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4101F">
              <w:rPr>
                <w:rFonts w:ascii="Calibri" w:hAnsi="Calibri"/>
                <w:b/>
                <w:bCs/>
                <w:sz w:val="18"/>
                <w:szCs w:val="18"/>
              </w:rPr>
              <w:t>VODA Z LIMONO</w:t>
            </w:r>
          </w:p>
          <w:p w14:paraId="75612DBA" w14:textId="77777777" w:rsidR="00D5030A" w:rsidRPr="0044101F" w:rsidRDefault="00D5030A" w:rsidP="00CF7169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244237" w14:textId="77777777" w:rsidR="00D5030A" w:rsidRPr="005D1D4F" w:rsidRDefault="00D5030A" w:rsidP="00CF7169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D1D4F">
              <w:rPr>
                <w:rFonts w:ascii="Calibri" w:hAnsi="Calibri"/>
                <w:b/>
                <w:sz w:val="18"/>
                <w:szCs w:val="18"/>
              </w:rPr>
              <w:t xml:space="preserve">SADNI JOGURT IK MALINA-RDEČA PESA </w:t>
            </w:r>
          </w:p>
          <w:p w14:paraId="060D0563" w14:textId="77777777" w:rsidR="00D5030A" w:rsidRPr="00E849CE" w:rsidRDefault="00D5030A" w:rsidP="00CF7169">
            <w:pPr>
              <w:jc w:val="center"/>
              <w:rPr>
                <w:i/>
                <w:iCs/>
              </w:rPr>
            </w:pPr>
            <w:r w:rsidRPr="00934682">
              <w:rPr>
                <w:rFonts w:ascii="Calibri" w:hAnsi="Calibri"/>
                <w:sz w:val="18"/>
                <w:szCs w:val="18"/>
              </w:rPr>
              <w:t xml:space="preserve">Loška mlekarna                      </w:t>
            </w:r>
            <w:r w:rsidRPr="00934682">
              <w:rPr>
                <w:rFonts w:ascii="Calibri" w:hAnsi="Calibri"/>
                <w:i/>
                <w:iCs/>
                <w:sz w:val="18"/>
                <w:szCs w:val="18"/>
              </w:rPr>
              <w:t>(alergeni: mleko)</w:t>
            </w:r>
          </w:p>
        </w:tc>
      </w:tr>
      <w:tr w:rsidR="00D5030A" w:rsidRPr="0042341B" w14:paraId="5EAAF360" w14:textId="77777777" w:rsidTr="00CF7169">
        <w:trPr>
          <w:cantSplit/>
          <w:trHeight w:val="1738"/>
          <w:jc w:val="center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FB8D"/>
            <w:textDirection w:val="btLr"/>
            <w:vAlign w:val="center"/>
            <w:hideMark/>
          </w:tcPr>
          <w:p w14:paraId="2044EAE9" w14:textId="77777777" w:rsidR="00D5030A" w:rsidRPr="00E849CE" w:rsidRDefault="00D5030A" w:rsidP="00CF7169">
            <w:pPr>
              <w:jc w:val="center"/>
              <w:rPr>
                <w:b/>
              </w:rPr>
            </w:pPr>
            <w:r w:rsidRPr="00E849CE">
              <w:rPr>
                <w:b/>
              </w:rPr>
              <w:t>ČETRTEK</w:t>
            </w:r>
          </w:p>
        </w:tc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F4A30C" w14:textId="77777777" w:rsidR="00D5030A" w:rsidRPr="0044101F" w:rsidRDefault="00D5030A" w:rsidP="00CF716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4101F">
              <w:rPr>
                <w:rFonts w:ascii="Calibri" w:hAnsi="Calibri"/>
                <w:b/>
                <w:bCs/>
                <w:sz w:val="18"/>
                <w:szCs w:val="18"/>
              </w:rPr>
              <w:t>ŠTRUČKA SIROVA</w:t>
            </w:r>
          </w:p>
          <w:p w14:paraId="5A1FB1E3" w14:textId="77777777" w:rsidR="00D5030A" w:rsidRPr="00934682" w:rsidRDefault="00D5030A" w:rsidP="00CF7169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934682">
              <w:rPr>
                <w:rFonts w:ascii="Calibri" w:hAnsi="Calibri"/>
                <w:i/>
                <w:iCs/>
                <w:sz w:val="18"/>
                <w:szCs w:val="18"/>
              </w:rPr>
              <w:t>(alergeni: pšenica (gluten),mleko, sledi soje, jajc, sezama in orehov)</w:t>
            </w:r>
          </w:p>
          <w:p w14:paraId="0CF849F4" w14:textId="77777777" w:rsidR="00D5030A" w:rsidRPr="0044101F" w:rsidRDefault="00D5030A" w:rsidP="00CF716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4101F">
              <w:rPr>
                <w:rFonts w:ascii="Calibri" w:hAnsi="Calibri"/>
                <w:b/>
                <w:bCs/>
                <w:sz w:val="18"/>
                <w:szCs w:val="18"/>
              </w:rPr>
              <w:t>*EKOLOŠKO MLEKO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7E7C8C39" wp14:editId="0B1C6EA1">
                  <wp:extent cx="217805" cy="144104"/>
                  <wp:effectExtent l="0" t="0" r="0" b="8890"/>
                  <wp:docPr id="49" name="Slika 49" descr="Rezultat iskanja slik za eco label eur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Slika 61" descr="Rezultat iskanja slik za eco label europe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66" cy="151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39CC1D" w14:textId="77777777" w:rsidR="00D5030A" w:rsidRPr="00E849CE" w:rsidRDefault="00D5030A" w:rsidP="00CF7169">
            <w:pPr>
              <w:jc w:val="center"/>
            </w:pPr>
            <w:r w:rsidRPr="00934682">
              <w:rPr>
                <w:rFonts w:ascii="Calibri" w:hAnsi="Calibri"/>
                <w:i/>
                <w:iCs/>
                <w:sz w:val="18"/>
                <w:szCs w:val="18"/>
              </w:rPr>
              <w:t>(alergen: mleko)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585066" w14:textId="77777777" w:rsidR="00D5030A" w:rsidRDefault="00D5030A" w:rsidP="00CF716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4682">
              <w:rPr>
                <w:rFonts w:ascii="Calibri" w:hAnsi="Calibri"/>
                <w:sz w:val="18"/>
                <w:szCs w:val="18"/>
              </w:rPr>
              <w:t>SADNA KOŠARICA</w:t>
            </w:r>
            <w:r w:rsidRPr="00934682">
              <w:rPr>
                <w:rFonts w:ascii="Calibri" w:hAnsi="Calibri"/>
                <w:sz w:val="18"/>
                <w:szCs w:val="18"/>
              </w:rPr>
              <w:br/>
              <w:t xml:space="preserve">AMERIŠKE BOROVNICE, +JAGODE </w:t>
            </w:r>
            <w:r w:rsidRPr="00934682">
              <w:rPr>
                <w:rFonts w:ascii="Calibri" w:hAnsi="Calibri"/>
                <w:b/>
                <w:bCs/>
                <w:sz w:val="18"/>
                <w:szCs w:val="18"/>
              </w:rPr>
              <w:t>IK</w:t>
            </w:r>
            <w:r w:rsidRPr="00934682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1711270F" w14:textId="77777777" w:rsidR="00D5030A" w:rsidRPr="00934682" w:rsidRDefault="00D5030A" w:rsidP="00CF716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CCCDD25" wp14:editId="439F1262">
                  <wp:extent cx="409575" cy="211680"/>
                  <wp:effectExtent l="0" t="0" r="0" b="0"/>
                  <wp:docPr id="46" name="Picture 1013845102" descr="Izbrana kakov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845102" name="Picture 1013845102" descr="Izbrana kakovost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301" cy="214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14214D" w14:textId="77777777" w:rsidR="00D5030A" w:rsidRPr="00E849CE" w:rsidRDefault="00D5030A" w:rsidP="00CF7169">
            <w:pPr>
              <w:jc w:val="center"/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inline distT="0" distB="0" distL="0" distR="0" wp14:anchorId="2C6D5ED2" wp14:editId="7ADB5954">
                  <wp:extent cx="609600" cy="421005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noProof/>
                <w:sz w:val="18"/>
                <w:szCs w:val="18"/>
              </w:rPr>
              <w:drawing>
                <wp:inline distT="0" distB="0" distL="0" distR="0" wp14:anchorId="4BFEF0D0" wp14:editId="0E693ACD">
                  <wp:extent cx="522605" cy="435610"/>
                  <wp:effectExtent l="0" t="0" r="0" b="2540"/>
                  <wp:docPr id="2" name="Slika 2" descr="http://www.heirloomsemena.com/web_images/jago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2" descr="http://www.heirloomsemena.com/web_images/jago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</w:tcPr>
          <w:p w14:paraId="074E38F4" w14:textId="77777777" w:rsidR="00D5030A" w:rsidRPr="0044101F" w:rsidRDefault="00D5030A" w:rsidP="00CF716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PEČENE PIŠČANČJE KRAČE</w:t>
            </w:r>
          </w:p>
          <w:p w14:paraId="5EEBA209" w14:textId="77777777" w:rsidR="00D5030A" w:rsidRPr="0044101F" w:rsidRDefault="00D5030A" w:rsidP="00CF716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PEČEN KROMPIR</w:t>
            </w:r>
          </w:p>
          <w:p w14:paraId="10B4125B" w14:textId="77777777" w:rsidR="00D5030A" w:rsidRDefault="00D5030A" w:rsidP="00CF716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PARADIŽNIKOVA SOLATA</w:t>
            </w:r>
          </w:p>
          <w:p w14:paraId="6730F3CA" w14:textId="77777777" w:rsidR="00D5030A" w:rsidRPr="0044101F" w:rsidRDefault="00D5030A" w:rsidP="00CF716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SLADOLED</w:t>
            </w:r>
          </w:p>
          <w:p w14:paraId="5C057834" w14:textId="77777777" w:rsidR="00D5030A" w:rsidRPr="0044101F" w:rsidRDefault="00D5030A" w:rsidP="00CF7169">
            <w:pPr>
              <w:jc w:val="center"/>
              <w:rPr>
                <w:b/>
                <w:bCs/>
              </w:rPr>
            </w:pPr>
            <w:r w:rsidRPr="0044101F">
              <w:rPr>
                <w:rFonts w:ascii="Calibri" w:hAnsi="Calibri"/>
                <w:b/>
                <w:bCs/>
                <w:sz w:val="18"/>
                <w:szCs w:val="18"/>
              </w:rPr>
              <w:t>( DOZA DOMAČ'GA)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E14B57" w14:textId="77777777" w:rsidR="00D5030A" w:rsidRPr="00934682" w:rsidRDefault="00D5030A" w:rsidP="00CF7169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sz w:val="18"/>
                <w:szCs w:val="18"/>
              </w:rPr>
            </w:pPr>
          </w:p>
          <w:p w14:paraId="56142A63" w14:textId="77777777" w:rsidR="00D5030A" w:rsidRPr="00E849CE" w:rsidRDefault="00D5030A" w:rsidP="00CF7169">
            <w:pPr>
              <w:jc w:val="center"/>
            </w:pPr>
            <w:r w:rsidRPr="005D1D4F">
              <w:rPr>
                <w:rFonts w:ascii="Calibri" w:hAnsi="Calibri"/>
                <w:b/>
                <w:sz w:val="18"/>
                <w:szCs w:val="18"/>
              </w:rPr>
              <w:t>BANANA</w:t>
            </w:r>
          </w:p>
        </w:tc>
      </w:tr>
      <w:tr w:rsidR="00D5030A" w:rsidRPr="0042341B" w14:paraId="04E88D5F" w14:textId="77777777" w:rsidTr="00CF7169">
        <w:trPr>
          <w:cantSplit/>
          <w:trHeight w:val="1389"/>
          <w:jc w:val="center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FB8D"/>
            <w:textDirection w:val="btLr"/>
            <w:vAlign w:val="center"/>
            <w:hideMark/>
          </w:tcPr>
          <w:p w14:paraId="5F479ACA" w14:textId="77777777" w:rsidR="00D5030A" w:rsidRPr="00E849CE" w:rsidRDefault="00D5030A" w:rsidP="00CF7169">
            <w:pPr>
              <w:jc w:val="center"/>
              <w:rPr>
                <w:b/>
              </w:rPr>
            </w:pPr>
            <w:r w:rsidRPr="00E849CE">
              <w:rPr>
                <w:b/>
              </w:rPr>
              <w:t>PETEK</w:t>
            </w:r>
          </w:p>
        </w:tc>
        <w:tc>
          <w:tcPr>
            <w:tcW w:w="2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0A2D52" w14:textId="77777777" w:rsidR="00D5030A" w:rsidRPr="0044101F" w:rsidRDefault="00D5030A" w:rsidP="00CF716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4101F">
              <w:rPr>
                <w:rFonts w:ascii="Calibri" w:hAnsi="Calibri"/>
                <w:b/>
                <w:bCs/>
                <w:sz w:val="18"/>
                <w:szCs w:val="18"/>
              </w:rPr>
              <w:t>GRAHAM KRUH</w:t>
            </w:r>
          </w:p>
          <w:p w14:paraId="767978E1" w14:textId="77777777" w:rsidR="00D5030A" w:rsidRPr="00934682" w:rsidRDefault="00D5030A" w:rsidP="00CF7169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934682">
              <w:rPr>
                <w:rFonts w:ascii="Calibri" w:hAnsi="Calibri"/>
                <w:i/>
                <w:iCs/>
                <w:sz w:val="18"/>
                <w:szCs w:val="18"/>
              </w:rPr>
              <w:t>(alergeni: pšenica(gluten)</w:t>
            </w:r>
          </w:p>
          <w:p w14:paraId="2D1F44A1" w14:textId="77777777" w:rsidR="00D5030A" w:rsidRPr="0044101F" w:rsidRDefault="00D5030A" w:rsidP="00CF716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4101F">
              <w:rPr>
                <w:rFonts w:ascii="Calibri" w:hAnsi="Calibri"/>
                <w:b/>
                <w:bCs/>
                <w:sz w:val="18"/>
                <w:szCs w:val="18"/>
              </w:rPr>
              <w:t>JAJČNI NAMAZ</w:t>
            </w:r>
          </w:p>
          <w:p w14:paraId="239895C1" w14:textId="77777777" w:rsidR="00D5030A" w:rsidRPr="00934682" w:rsidRDefault="00D5030A" w:rsidP="00CF7169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934682">
              <w:rPr>
                <w:rFonts w:ascii="Calibri" w:hAnsi="Calibri"/>
                <w:i/>
                <w:iCs/>
                <w:sz w:val="18"/>
                <w:szCs w:val="18"/>
              </w:rPr>
              <w:t>(alergen: jajca, mlečni proizvod))</w:t>
            </w:r>
          </w:p>
          <w:p w14:paraId="2FB5C89C" w14:textId="77777777" w:rsidR="00D5030A" w:rsidRPr="0044101F" w:rsidRDefault="00D5030A" w:rsidP="00CF716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4101F">
              <w:rPr>
                <w:rFonts w:ascii="Calibri" w:hAnsi="Calibri"/>
                <w:b/>
                <w:bCs/>
                <w:sz w:val="18"/>
                <w:szCs w:val="18"/>
              </w:rPr>
              <w:t>ČEŠNJEVI PARADIŽNIKI</w:t>
            </w:r>
          </w:p>
          <w:p w14:paraId="6BDDC4B0" w14:textId="77777777" w:rsidR="00D5030A" w:rsidRPr="00E849CE" w:rsidRDefault="00D5030A" w:rsidP="00CF7169">
            <w:pPr>
              <w:jc w:val="center"/>
              <w:rPr>
                <w:i/>
                <w:iCs/>
              </w:rPr>
            </w:pPr>
            <w:r w:rsidRPr="0044101F">
              <w:rPr>
                <w:rFonts w:ascii="Calibri" w:hAnsi="Calibri"/>
                <w:b/>
                <w:bCs/>
                <w:sz w:val="18"/>
                <w:szCs w:val="18"/>
              </w:rPr>
              <w:t>PLANINSKI ČAJ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CF80BC" w14:textId="77777777" w:rsidR="00D5030A" w:rsidRPr="00934682" w:rsidRDefault="00D5030A" w:rsidP="00CF7169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sz w:val="18"/>
                <w:szCs w:val="18"/>
              </w:rPr>
            </w:pPr>
            <w:r w:rsidRPr="00934682">
              <w:rPr>
                <w:rFonts w:ascii="Calibri" w:hAnsi="Calibri"/>
                <w:sz w:val="18"/>
                <w:szCs w:val="18"/>
              </w:rPr>
              <w:t>SADNA KOŠARICA</w:t>
            </w:r>
            <w:r w:rsidRPr="00934682">
              <w:rPr>
                <w:rFonts w:ascii="Calibri" w:hAnsi="Calibri"/>
                <w:sz w:val="18"/>
                <w:szCs w:val="18"/>
              </w:rPr>
              <w:br/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760178C6" wp14:editId="31834DE0">
                  <wp:extent cx="217805" cy="144104"/>
                  <wp:effectExtent l="0" t="0" r="0" b="8890"/>
                  <wp:docPr id="47" name="Slika 47" descr="Rezultat iskanja slik za eco label eur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Slika 61" descr="Rezultat iskanja slik za eco label europe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66" cy="151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682">
              <w:rPr>
                <w:rFonts w:ascii="Calibri" w:hAnsi="Calibri"/>
                <w:sz w:val="18"/>
                <w:szCs w:val="18"/>
              </w:rPr>
              <w:t xml:space="preserve"> (*</w:t>
            </w:r>
            <w:r w:rsidRPr="00934682">
              <w:rPr>
                <w:rFonts w:ascii="Calibri" w:hAnsi="Calibri"/>
                <w:b/>
                <w:bCs/>
                <w:sz w:val="18"/>
                <w:szCs w:val="18"/>
              </w:rPr>
              <w:t>EKOLOŠKE JAGODE</w:t>
            </w:r>
            <w:r w:rsidRPr="00934682">
              <w:rPr>
                <w:rFonts w:ascii="Calibri" w:hAnsi="Calibri"/>
                <w:sz w:val="18"/>
                <w:szCs w:val="18"/>
              </w:rPr>
              <w:t>)</w:t>
            </w:r>
          </w:p>
          <w:p w14:paraId="748A7C3E" w14:textId="77777777" w:rsidR="00D5030A" w:rsidRPr="00E849CE" w:rsidRDefault="00D5030A" w:rsidP="00CF7169">
            <w:pPr>
              <w:jc w:val="center"/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inline distT="0" distB="0" distL="0" distR="0" wp14:anchorId="154F4D4A" wp14:editId="1E54CB3A">
                  <wp:extent cx="522605" cy="319405"/>
                  <wp:effectExtent l="0" t="0" r="0" b="444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 w:themeFill="accent2" w:themeFillTint="33"/>
          </w:tcPr>
          <w:p w14:paraId="7FCD4F74" w14:textId="77777777" w:rsidR="00D5030A" w:rsidRPr="0044101F" w:rsidRDefault="00D5030A" w:rsidP="00CF7169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JUHA Z ZVEZDICAMI</w:t>
            </w:r>
          </w:p>
          <w:p w14:paraId="026E1BF1" w14:textId="77777777" w:rsidR="00D5030A" w:rsidRPr="00934682" w:rsidRDefault="00D5030A" w:rsidP="00CF7169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934682">
              <w:rPr>
                <w:rFonts w:ascii="Calibri" w:hAnsi="Calibri"/>
                <w:i/>
                <w:iCs/>
                <w:sz w:val="18"/>
                <w:szCs w:val="18"/>
              </w:rPr>
              <w:t>(alergeni:</w:t>
            </w:r>
            <w:r>
              <w:rPr>
                <w:rFonts w:ascii="Calibri" w:hAnsi="Calibri"/>
                <w:i/>
                <w:iCs/>
                <w:sz w:val="18"/>
                <w:szCs w:val="18"/>
              </w:rPr>
              <w:t xml:space="preserve"> pšenica, jajca, zelena)</w:t>
            </w:r>
          </w:p>
          <w:p w14:paraId="55329755" w14:textId="77777777" w:rsidR="00D5030A" w:rsidRPr="0044101F" w:rsidRDefault="00D5030A" w:rsidP="00CF7169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TESTENINE SVEDRI S TUNO</w:t>
            </w:r>
          </w:p>
          <w:p w14:paraId="10E48D39" w14:textId="77777777" w:rsidR="00D5030A" w:rsidRPr="00934682" w:rsidRDefault="00D5030A" w:rsidP="00CF7169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934682">
              <w:rPr>
                <w:rFonts w:ascii="Calibri" w:hAnsi="Calibri"/>
                <w:i/>
                <w:iCs/>
                <w:sz w:val="18"/>
                <w:szCs w:val="18"/>
              </w:rPr>
              <w:t xml:space="preserve">(alergeni: </w:t>
            </w:r>
            <w:r>
              <w:rPr>
                <w:rFonts w:ascii="Calibri" w:hAnsi="Calibri"/>
                <w:i/>
                <w:iCs/>
                <w:sz w:val="18"/>
                <w:szCs w:val="18"/>
              </w:rPr>
              <w:t>pšenica, jajca, mleko in mlečni izdelki)</w:t>
            </w:r>
          </w:p>
          <w:p w14:paraId="2B0A790F" w14:textId="77777777" w:rsidR="00D5030A" w:rsidRPr="0044101F" w:rsidRDefault="00D5030A" w:rsidP="00CF716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44101F">
              <w:rPr>
                <w:rFonts w:ascii="Calibri" w:hAnsi="Calibri"/>
                <w:b/>
                <w:bCs/>
                <w:sz w:val="18"/>
                <w:szCs w:val="18"/>
              </w:rPr>
              <w:t xml:space="preserve">ZELENA SOLATA S </w:t>
            </w:r>
            <w:r>
              <w:rPr>
                <w:rFonts w:ascii="Calibri" w:hAnsi="Calibri"/>
                <w:b/>
                <w:bCs/>
                <w:sz w:val="18"/>
                <w:szCs w:val="18"/>
              </w:rPr>
              <w:t>ČIČERIKO</w:t>
            </w:r>
          </w:p>
          <w:p w14:paraId="4BD2F483" w14:textId="77777777" w:rsidR="00D5030A" w:rsidRPr="00E849CE" w:rsidRDefault="00D5030A" w:rsidP="00CF7169">
            <w:pPr>
              <w:jc w:val="center"/>
              <w:rPr>
                <w:i/>
                <w:iCs/>
              </w:rPr>
            </w:pPr>
            <w:r w:rsidRPr="0044101F">
              <w:rPr>
                <w:rFonts w:ascii="Calibri" w:hAnsi="Calibri"/>
                <w:b/>
                <w:bCs/>
                <w:sz w:val="18"/>
                <w:szCs w:val="18"/>
              </w:rPr>
              <w:t>( DOZA DOMAČ'GA)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B2B0A" w14:textId="77777777" w:rsidR="00D5030A" w:rsidRPr="005D1D4F" w:rsidRDefault="00D5030A" w:rsidP="00CF7169">
            <w:pPr>
              <w:rPr>
                <w:rFonts w:ascii="Calibri" w:hAnsi="Calibri"/>
                <w:b/>
                <w:sz w:val="18"/>
                <w:szCs w:val="18"/>
              </w:rPr>
            </w:pPr>
            <w:r w:rsidRPr="005D1D4F">
              <w:rPr>
                <w:rFonts w:ascii="Calibri" w:hAnsi="Calibri"/>
                <w:b/>
                <w:sz w:val="18"/>
                <w:szCs w:val="18"/>
              </w:rPr>
              <w:t xml:space="preserve">  *EKOLOŠKE JAGODE </w:t>
            </w:r>
            <w:r w:rsidRPr="005D1D4F">
              <w:rPr>
                <w:b/>
                <w:noProof/>
                <w14:ligatures w14:val="standardContextual"/>
              </w:rPr>
              <w:drawing>
                <wp:inline distT="0" distB="0" distL="0" distR="0" wp14:anchorId="36054484" wp14:editId="03224AA2">
                  <wp:extent cx="217805" cy="144104"/>
                  <wp:effectExtent l="0" t="0" r="0" b="8890"/>
                  <wp:docPr id="50" name="Slika 50" descr="Rezultat iskanja slik za eco label eur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Slika 61" descr="Rezultat iskanja slik za eco label europe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866" cy="151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AF1C97" w14:textId="77777777" w:rsidR="00D5030A" w:rsidRPr="00E849CE" w:rsidRDefault="00D5030A" w:rsidP="00CF7169">
            <w:pPr>
              <w:jc w:val="center"/>
            </w:pPr>
            <w:r w:rsidRPr="005D1D4F">
              <w:rPr>
                <w:rFonts w:ascii="Calibri" w:hAnsi="Calibri"/>
                <w:b/>
                <w:sz w:val="18"/>
                <w:szCs w:val="18"/>
              </w:rPr>
              <w:t>NAPITEK VODA</w:t>
            </w:r>
          </w:p>
        </w:tc>
      </w:tr>
    </w:tbl>
    <w:p w14:paraId="6884380C" w14:textId="77777777" w:rsidR="00D5030A" w:rsidRPr="0044593E" w:rsidRDefault="00D5030A" w:rsidP="00D5030A">
      <w:pPr>
        <w:rPr>
          <w:bCs/>
        </w:rPr>
      </w:pPr>
      <w:r w:rsidRPr="0044593E">
        <w:rPr>
          <w:sz w:val="22"/>
          <w:szCs w:val="22"/>
        </w:rPr>
        <w:t xml:space="preserve">Ivana Kondić, dipl. diet., </w:t>
      </w:r>
      <w:r>
        <w:rPr>
          <w:sz w:val="22"/>
          <w:szCs w:val="22"/>
        </w:rPr>
        <w:t>o</w:t>
      </w:r>
      <w:r w:rsidRPr="0044593E">
        <w:rPr>
          <w:sz w:val="22"/>
          <w:szCs w:val="22"/>
        </w:rPr>
        <w:t>rganizator prehrane</w:t>
      </w:r>
    </w:p>
    <w:p w14:paraId="33670997" w14:textId="77777777" w:rsidR="00D5030A" w:rsidRDefault="00D5030A" w:rsidP="00D5030A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5D1B0" wp14:editId="6F9A268D">
                <wp:simplePos x="0" y="0"/>
                <wp:positionH relativeFrom="column">
                  <wp:posOffset>-118646</wp:posOffset>
                </wp:positionH>
                <wp:positionV relativeFrom="paragraph">
                  <wp:posOffset>180975</wp:posOffset>
                </wp:positionV>
                <wp:extent cx="83820" cy="116840"/>
                <wp:effectExtent l="0" t="0" r="11430" b="16510"/>
                <wp:wrapNone/>
                <wp:docPr id="8" name="Pravoko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1168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E3C7AB3" id="Pravokotnik 8" o:spid="_x0000_s1026" style="position:absolute;margin-left:-9.35pt;margin-top:14.25pt;width:6.6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" fillcolor="#f6c5ac [1301]" strokecolor="#f6c5ac [1301]" strokeweight="1pt"/>
            </w:pict>
          </mc:Fallback>
        </mc:AlternateContent>
      </w:r>
    </w:p>
    <w:p w14:paraId="12E7A88B" w14:textId="77777777" w:rsidR="00D5030A" w:rsidRDefault="00D5030A" w:rsidP="00D5030A">
      <w:pPr>
        <w:rPr>
          <w:i/>
          <w:iCs/>
        </w:rPr>
      </w:pPr>
      <w:r>
        <w:t xml:space="preserve"> </w:t>
      </w:r>
      <w:r w:rsidRPr="00FD3B40">
        <w:rPr>
          <w:i/>
          <w:iCs/>
        </w:rPr>
        <w:t xml:space="preserve">KUHA SOVITA   </w:t>
      </w:r>
      <w:bookmarkStart w:id="0" w:name="_GoBack"/>
      <w:bookmarkEnd w:id="0"/>
    </w:p>
    <w:sectPr w:rsidR="00D50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0A"/>
    <w:rsid w:val="00A60B79"/>
    <w:rsid w:val="00D5030A"/>
    <w:rsid w:val="00E9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7631"/>
  <w15:chartTrackingRefBased/>
  <w15:docId w15:val="{526C64E5-ED96-4214-B9BA-7EEED0DB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5030A"/>
    <w:pPr>
      <w:spacing w:after="0" w:line="240" w:lineRule="auto"/>
    </w:pPr>
    <w:rPr>
      <w:rFonts w:ascii="Times New Roman" w:eastAsia="Times New Roman" w:hAnsi="Times New Roman" w:cs="Times New Roman"/>
      <w:kern w:val="0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D5030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5030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5030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5030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5030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5030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5030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5030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5030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503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503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503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5030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5030A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5030A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5030A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5030A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5030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D503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D50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5030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D503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D5030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D5030A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D5030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D5030A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503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5030A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D5030A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unhideWhenUsed/>
    <w:rsid w:val="00D503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kondić</dc:creator>
  <cp:keywords/>
  <dc:description/>
  <cp:lastModifiedBy>tajnistvo</cp:lastModifiedBy>
  <cp:revision>2</cp:revision>
  <dcterms:created xsi:type="dcterms:W3CDTF">2025-05-13T06:28:00Z</dcterms:created>
  <dcterms:modified xsi:type="dcterms:W3CDTF">2025-05-13T06:28:00Z</dcterms:modified>
</cp:coreProperties>
</file>